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020"/>
        <w:gridCol w:w="3240"/>
        <w:gridCol w:w="1080"/>
      </w:tblGrid>
      <w:tr w:rsidR="00F57933" w:rsidTr="0092169D">
        <w:trPr>
          <w:trHeight w:val="1422"/>
        </w:trPr>
        <w:tc>
          <w:tcPr>
            <w:tcW w:w="4320" w:type="dxa"/>
            <w:tcBorders>
              <w:bottom w:val="single" w:sz="4" w:space="0" w:color="auto"/>
            </w:tcBorders>
          </w:tcPr>
          <w:p w:rsidR="00F57933" w:rsidRDefault="00F57933" w:rsidP="0013576E">
            <w:pPr>
              <w:pStyle w:val="Nagwek"/>
              <w:rPr>
                <w:rFonts w:ascii="Monotype Corsiva" w:hAnsi="Monotype Corsiva"/>
              </w:rPr>
            </w:pPr>
            <w:bookmarkStart w:id="0" w:name="_GoBack"/>
            <w:bookmarkEnd w:id="0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57933" w:rsidRDefault="00F5793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SPRAWOZDANIE Z REALIZACJI PLANU PRACY ZESPOŁU WYCHOWAWCZEGO </w:t>
            </w:r>
          </w:p>
          <w:p w:rsidR="00F57933" w:rsidRDefault="00F5793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 NA POZIOMIE KLAS )</w:t>
            </w:r>
          </w:p>
          <w:p w:rsidR="00F57933" w:rsidRPr="00F85449" w:rsidRDefault="00F57933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Klasy …..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57933" w:rsidRDefault="00F57933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57933" w:rsidRDefault="00F57933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wydania:</w:t>
            </w:r>
          </w:p>
          <w:p w:rsidR="00F57933" w:rsidRDefault="00F57933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2019-09-02</w:t>
            </w:r>
          </w:p>
          <w:p w:rsidR="00F57933" w:rsidRDefault="00F57933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nr 1</w:t>
            </w:r>
          </w:p>
          <w:p w:rsidR="00F57933" w:rsidRDefault="00F57933" w:rsidP="0013576E">
            <w:pPr>
              <w:pStyle w:val="Nagwek"/>
              <w:rPr>
                <w:rFonts w:ascii="Monotype Corsiva" w:hAnsi="Monotype Corsiva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57933" w:rsidRDefault="00F57933" w:rsidP="0013576E"/>
          <w:p w:rsidR="00F57933" w:rsidRDefault="00F57933" w:rsidP="0013576E"/>
          <w:p w:rsidR="00F57933" w:rsidRDefault="00F57933" w:rsidP="0013576E"/>
          <w:p w:rsidR="00F57933" w:rsidRPr="006116A2" w:rsidRDefault="00F57933" w:rsidP="0013576E">
            <w:pPr>
              <w:jc w:val="center"/>
            </w:pPr>
            <w:r w:rsidRPr="006116A2">
              <w:t>F/</w:t>
            </w:r>
            <w:r>
              <w:t>28</w:t>
            </w:r>
          </w:p>
          <w:p w:rsidR="00F57933" w:rsidRDefault="00F57933" w:rsidP="0013576E">
            <w:pPr>
              <w:pStyle w:val="Nagwek"/>
              <w:rPr>
                <w:rFonts w:ascii="Monotype Corsiva" w:hAnsi="Monotype Corsiva"/>
              </w:rPr>
            </w:pPr>
          </w:p>
        </w:tc>
      </w:tr>
    </w:tbl>
    <w:p w:rsidR="00F57933" w:rsidRDefault="00F57933" w:rsidP="00F57933"/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36"/>
        <w:gridCol w:w="9225"/>
        <w:gridCol w:w="972"/>
      </w:tblGrid>
      <w:tr w:rsidR="00F57933" w:rsidRPr="00B850FF" w:rsidTr="0013576E">
        <w:trPr>
          <w:trHeight w:val="836"/>
          <w:jc w:val="center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Zadania statutowe</w:t>
            </w:r>
          </w:p>
        </w:tc>
        <w:tc>
          <w:tcPr>
            <w:tcW w:w="922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Ocena stopnia realizacji zadania</w:t>
            </w:r>
          </w:p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Uwagi</w:t>
            </w:r>
          </w:p>
        </w:tc>
      </w:tr>
      <w:tr w:rsidR="00F57933" w:rsidRPr="00B850FF" w:rsidTr="0013576E">
        <w:trPr>
          <w:trHeight w:val="900"/>
          <w:jc w:val="center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1.</w:t>
            </w: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b/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Przygotowanie i organizacja diagnozy wychowawczej oraz analiza wyników tej diagnozy.</w:t>
            </w:r>
          </w:p>
        </w:tc>
        <w:tc>
          <w:tcPr>
            <w:tcW w:w="9225" w:type="dxa"/>
            <w:tcBorders>
              <w:top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Należy podać metody diagnozy oraz ogólnie jej wyniki 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Np.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 drugim semestrze roku szkolnego odbyło się po 4 spotkania zespołów wychowawczych na poziomach klas (spotkania raz w miesiącu)  spotkaniom  przewodniczył pedagog szkolny, w dwóch uczestniczył dyrektor szkoły.  W spotkaniach regularnie uczestniczyli wychowawcy, jeden z wychowawców był obecny tylko na jednym spotkaniu.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Przygotowano arkusz diagnostyczny z informacjami dotyczącymi wychowanków, diagnoza odbyła się 6.09.08 we wszystkich klasach I na spotkaniach z rodzicami. W klasach II i III uaktualniono dane arkusza w październiku. Z analizy wynika, że: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….. uczniów potrzebuje stałej pomocy materialnej, 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.….. uczniów wymaga stałej opieki pedagogicznej – problemy wychowawcze,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……uczniów potrzebuje wsparcia dydaktycznego, 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…... uczniów wymaga stałej opieki zdrowotnej,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..…..uczniów zmaga się z problemami w rodzinie. 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933" w:rsidRPr="00B850FF" w:rsidTr="0013576E">
        <w:trPr>
          <w:trHeight w:val="690"/>
          <w:jc w:val="center"/>
        </w:trPr>
        <w:tc>
          <w:tcPr>
            <w:tcW w:w="82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Analiza skuteczności podejmowanych działań wychowawczych w stosunku do uczniów z:</w:t>
            </w:r>
          </w:p>
          <w:p w:rsidR="00F57933" w:rsidRPr="00B850FF" w:rsidRDefault="00F57933" w:rsidP="00F57933">
            <w:pPr>
              <w:numPr>
                <w:ilvl w:val="0"/>
                <w:numId w:val="1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trudnościami w nauce</w:t>
            </w:r>
          </w:p>
          <w:p w:rsidR="00F57933" w:rsidRPr="00B850FF" w:rsidRDefault="00F57933" w:rsidP="00F57933">
            <w:pPr>
              <w:numPr>
                <w:ilvl w:val="0"/>
                <w:numId w:val="1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problemami wychowawczymi</w:t>
            </w:r>
          </w:p>
          <w:p w:rsidR="00F57933" w:rsidRPr="00B850FF" w:rsidRDefault="00F57933" w:rsidP="0013576E">
            <w:pPr>
              <w:tabs>
                <w:tab w:val="left" w:pos="2070"/>
              </w:tabs>
              <w:ind w:left="36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     problemami zdrowotnymi.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Analiza skuteczności podejmowanych działań wychowawczych w stosunku do uczniów z:</w:t>
            </w:r>
          </w:p>
          <w:p w:rsidR="00F57933" w:rsidRPr="00B850FF" w:rsidRDefault="00F57933" w:rsidP="00F57933">
            <w:pPr>
              <w:numPr>
                <w:ilvl w:val="0"/>
                <w:numId w:val="1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trudnościami w nauce</w:t>
            </w:r>
          </w:p>
          <w:p w:rsidR="00F57933" w:rsidRPr="00B850FF" w:rsidRDefault="00F57933" w:rsidP="00F57933">
            <w:pPr>
              <w:numPr>
                <w:ilvl w:val="0"/>
                <w:numId w:val="1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problemami wychowawczymi</w:t>
            </w:r>
          </w:p>
          <w:p w:rsidR="00F57933" w:rsidRPr="00B850FF" w:rsidRDefault="00F57933" w:rsidP="0013576E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     -     problemami zdrowotnymi.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lastRenderedPageBreak/>
              <w:t>Stałym monitoringiem wychowawczym objęto następujące grupy uczniów:</w:t>
            </w:r>
          </w:p>
          <w:p w:rsidR="00F57933" w:rsidRPr="00B850FF" w:rsidRDefault="00F57933" w:rsidP="00F579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Uczniowie z problemami zdrowotnymi</w:t>
            </w:r>
            <w:r w:rsidRPr="00B850FF">
              <w:rPr>
                <w:sz w:val="20"/>
                <w:szCs w:val="20"/>
              </w:rPr>
              <w:t xml:space="preserve"> (20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wszyscy uczniowie otrzymali pomoc w postaci dostosowania organizacji procesu   kształcenia do ich możliwości zdrowotnych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uczniom z opiniami poradni zapewniono realizację zaleceń</w:t>
            </w:r>
          </w:p>
          <w:p w:rsidR="00F57933" w:rsidRPr="00B850FF" w:rsidRDefault="00F57933" w:rsidP="00F579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Uczniowie z trudnościami w nauce</w:t>
            </w:r>
            <w:r w:rsidRPr="00B850FF">
              <w:rPr>
                <w:sz w:val="20"/>
                <w:szCs w:val="20"/>
              </w:rPr>
              <w:t xml:space="preserve"> (56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 xml:space="preserve">- </w:t>
            </w:r>
            <w:r w:rsidRPr="00B850FF">
              <w:rPr>
                <w:sz w:val="20"/>
                <w:szCs w:val="20"/>
              </w:rPr>
              <w:t>zorganizowanie zajęć wyrównawczych (jakie zajęcia ilu uczniów objętych opieką)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-</w:t>
            </w:r>
            <w:r w:rsidRPr="00B850FF">
              <w:rPr>
                <w:sz w:val="20"/>
                <w:szCs w:val="20"/>
              </w:rPr>
              <w:t xml:space="preserve"> zorganizowanie konsultacji i zajęć indywidualnych ( jakie ….., ilu uczniów …..) 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-</w:t>
            </w:r>
            <w:r w:rsidRPr="00B850FF">
              <w:rPr>
                <w:sz w:val="20"/>
                <w:szCs w:val="20"/>
              </w:rPr>
              <w:t xml:space="preserve"> uzgodnienie sposobu dostosowania metod, wymagań form pracy (zgodnie z zaleceniami poradni)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-</w:t>
            </w:r>
            <w:r w:rsidRPr="00B850FF">
              <w:rPr>
                <w:sz w:val="20"/>
                <w:szCs w:val="20"/>
              </w:rPr>
              <w:t xml:space="preserve"> zajęcia wzmacniające poczucie własnej wartości prowadzone przez psychologa (w klasie…) 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-</w:t>
            </w:r>
            <w:r w:rsidRPr="00B850FF">
              <w:rPr>
                <w:sz w:val="20"/>
                <w:szCs w:val="20"/>
              </w:rPr>
              <w:t xml:space="preserve"> skierowanie uczniów na badania specjalistyczne (6 przypadków)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6 uczniów wystawione zagrożenia, w pozostałych przypadkach działania skuteczne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</w:p>
          <w:p w:rsidR="00F57933" w:rsidRPr="00B850FF" w:rsidRDefault="00F57933" w:rsidP="00F579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Uczniowie z problemami wychowawczymi</w:t>
            </w:r>
            <w:r w:rsidRPr="00B850FF">
              <w:rPr>
                <w:sz w:val="20"/>
                <w:szCs w:val="20"/>
              </w:rPr>
              <w:t xml:space="preserve"> (28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- zorganizowano stałe konsultacje pedagoga dla rodziców i uczniów (78 konsultacji w II </w:t>
            </w:r>
            <w:proofErr w:type="spellStart"/>
            <w:r w:rsidRPr="00B850FF">
              <w:rPr>
                <w:sz w:val="20"/>
                <w:szCs w:val="20"/>
              </w:rPr>
              <w:t>sem</w:t>
            </w:r>
            <w:proofErr w:type="spellEnd"/>
            <w:r w:rsidRPr="00B850FF">
              <w:rPr>
                <w:sz w:val="20"/>
                <w:szCs w:val="20"/>
              </w:rPr>
              <w:t>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poprowadzono 42 spotkania mediacyjne z wychowawcami przedmiotu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odbyło się 6 rozmów interwencyjnych z dyrektorem szkoły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- w klasach II i III przeprowadzono zajęcia dotyczące rozwiązywania konfliktów bez przegranych stron </w:t>
            </w:r>
          </w:p>
          <w:p w:rsidR="00F57933" w:rsidRPr="00B850FF" w:rsidRDefault="00F57933" w:rsidP="00F579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Uczniowie w trudnej sytuacji materialnej</w:t>
            </w:r>
            <w:r w:rsidRPr="00B850FF">
              <w:rPr>
                <w:sz w:val="20"/>
                <w:szCs w:val="20"/>
              </w:rPr>
              <w:t xml:space="preserve"> (32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bezpłatne obiady ( 26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bezpłatne podręczniki ( 6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zasiłek losowy (3 uczniów)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Wszyscy potrzebujący uczniowie otrzymali chociaż jedną formę pomocy materialnej</w:t>
            </w:r>
          </w:p>
          <w:p w:rsidR="00F57933" w:rsidRPr="00B850FF" w:rsidRDefault="00F57933" w:rsidP="00F579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 xml:space="preserve">Uczniowie w trudnej sytuacji rodzinnej </w:t>
            </w:r>
            <w:r w:rsidRPr="00B850FF">
              <w:rPr>
                <w:sz w:val="20"/>
                <w:szCs w:val="20"/>
              </w:rPr>
              <w:t>(41 uczniów)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terapia psychologiczna ( pedagogiczna na terenie szkoły) – 6 uczniów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- wnioskowanie o ustanowienie rodziny zastępczej</w:t>
            </w:r>
          </w:p>
          <w:p w:rsidR="00F57933" w:rsidRPr="00B850FF" w:rsidRDefault="00F57933" w:rsidP="00F579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Uzgodniono tryb postępowania w przypadku ucznia z problemem zdrowotnym </w:t>
            </w:r>
          </w:p>
          <w:p w:rsidR="00F57933" w:rsidRPr="00B850FF" w:rsidRDefault="00F57933" w:rsidP="0013576E">
            <w:pPr>
              <w:ind w:left="720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933" w:rsidRPr="00B850FF" w:rsidTr="0013576E">
        <w:trPr>
          <w:trHeight w:val="1095"/>
          <w:jc w:val="center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3.</w:t>
            </w:r>
          </w:p>
        </w:tc>
        <w:tc>
          <w:tcPr>
            <w:tcW w:w="4636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Wypracowywanie szkolnych strategii wsparcia dla ucznia zdolnego.</w:t>
            </w:r>
          </w:p>
        </w:tc>
        <w:tc>
          <w:tcPr>
            <w:tcW w:w="9225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Uzgodniono jednolity tryb postępowania wobec ucznia zdolnego, dla jednego ucznia wprowadzono indywidualny tok nauczania. Zorganizowano następujące zajęcia dla uczniów uzdolnionych:……(należy wymienić działające w szkole koła zainteresowań i liczbę uczniów objętych wsparciem)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</w:tr>
      <w:tr w:rsidR="00F57933" w:rsidRPr="00B850FF" w:rsidTr="0013576E">
        <w:trPr>
          <w:trHeight w:val="725"/>
          <w:jc w:val="center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4.</w:t>
            </w:r>
          </w:p>
        </w:tc>
        <w:tc>
          <w:tcPr>
            <w:tcW w:w="4636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Uzgodnienie jednolitych procedur postępowania w sytuacjach trudnych, kryzysowych na terenie szkoły (systematyczne rozwiązywanie problemów).</w:t>
            </w:r>
          </w:p>
        </w:tc>
        <w:tc>
          <w:tcPr>
            <w:tcW w:w="9225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Uzgodniono procedurę postępowania w sytuacji, gdy szkoła otrzymuje sygnał o silnym stanie depresyjnym 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</w:tr>
      <w:tr w:rsidR="00F57933" w:rsidRPr="00B850FF" w:rsidTr="0013576E">
        <w:trPr>
          <w:trHeight w:val="1419"/>
          <w:jc w:val="center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5.</w:t>
            </w:r>
          </w:p>
        </w:tc>
        <w:tc>
          <w:tcPr>
            <w:tcW w:w="4636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Uzgodnienie i przygotowanie ujednoliconych sposobów dokumentowania, form dokumentów wychowawczych, materiałów planistycznych i sprawozdawczych w obszarze wychowania i opieka.</w:t>
            </w:r>
          </w:p>
        </w:tc>
        <w:tc>
          <w:tcPr>
            <w:tcW w:w="9225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Wypracowano materiały planistyczne dla wychowawców klas i wzór sprawozdania.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</w:tr>
      <w:tr w:rsidR="00F57933" w:rsidRPr="00B850FF" w:rsidTr="0013576E">
        <w:trPr>
          <w:trHeight w:val="1646"/>
          <w:jc w:val="center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6.</w:t>
            </w:r>
          </w:p>
        </w:tc>
        <w:tc>
          <w:tcPr>
            <w:tcW w:w="4636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Monitorowanie realizacji zadań Szkolnego Programu Wychowawczego i Programu Profilaktyki przez wychowawców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Ewaluacja i modyfikowanie Szkolnego Programu Wychowawczego i Programu Profilaktyki.</w:t>
            </w:r>
          </w:p>
        </w:tc>
        <w:tc>
          <w:tcPr>
            <w:tcW w:w="9225" w:type="dxa"/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</w:t>
            </w: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Dokonano analizy działań wynikających z programów szkoły na podstawie sprawozdań wychowawców klas, uzgodniono zakres modyfikacji programu w przyszłym roku szkolnym, ma ona objąć zmiany dotyczące rozwijania umiejętności interpersonalnych</w:t>
            </w:r>
          </w:p>
        </w:tc>
        <w:tc>
          <w:tcPr>
            <w:tcW w:w="972" w:type="dxa"/>
            <w:tcBorders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</w:tr>
      <w:tr w:rsidR="00F57933" w:rsidRPr="00B850FF" w:rsidTr="0013576E">
        <w:trPr>
          <w:trHeight w:val="1254"/>
          <w:jc w:val="center"/>
        </w:trPr>
        <w:tc>
          <w:tcPr>
            <w:tcW w:w="827" w:type="dxa"/>
            <w:tcBorders>
              <w:top w:val="nil"/>
              <w:lef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7.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Prowadzenie doskonalenia zawodowego wewnątrz zespołu w zakresie umiejętności wychowawczych.</w:t>
            </w:r>
          </w:p>
        </w:tc>
        <w:tc>
          <w:tcPr>
            <w:tcW w:w="9225" w:type="dxa"/>
            <w:tcBorders>
              <w:top w:val="nil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  <w:p w:rsidR="00F57933" w:rsidRPr="00B850FF" w:rsidRDefault="00F57933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Szkolenie Rady Pedagogicznej na temat „Mediacje i trudne rozmowy z rodzicami”</w:t>
            </w:r>
          </w:p>
        </w:tc>
        <w:tc>
          <w:tcPr>
            <w:tcW w:w="972" w:type="dxa"/>
            <w:tcBorders>
              <w:top w:val="nil"/>
              <w:right w:val="thinThickSmallGap" w:sz="24" w:space="0" w:color="auto"/>
            </w:tcBorders>
            <w:shd w:val="clear" w:color="auto" w:fill="auto"/>
          </w:tcPr>
          <w:p w:rsidR="00F57933" w:rsidRPr="00B850FF" w:rsidRDefault="00F57933" w:rsidP="0013576E">
            <w:pPr>
              <w:rPr>
                <w:sz w:val="20"/>
                <w:szCs w:val="20"/>
              </w:rPr>
            </w:pPr>
          </w:p>
        </w:tc>
      </w:tr>
    </w:tbl>
    <w:p w:rsidR="00F57933" w:rsidRDefault="00F57933" w:rsidP="00F57933"/>
    <w:p w:rsidR="00F57933" w:rsidRDefault="00F57933" w:rsidP="00F57933"/>
    <w:tbl>
      <w:tblPr>
        <w:tblpPr w:leftFromText="141" w:rightFromText="141" w:vertAnchor="text" w:horzAnchor="page" w:tblpX="6929" w:tblpY="255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707"/>
      </w:tblGrid>
      <w:tr w:rsidR="00F57933" w:rsidRPr="00A95E0F" w:rsidTr="0013576E">
        <w:trPr>
          <w:trHeight w:val="932"/>
        </w:trPr>
        <w:tc>
          <w:tcPr>
            <w:tcW w:w="4526" w:type="dxa"/>
          </w:tcPr>
          <w:p w:rsidR="00F57933" w:rsidRPr="00A95E0F" w:rsidRDefault="00F57933" w:rsidP="0013576E">
            <w:pPr>
              <w:rPr>
                <w:sz w:val="20"/>
                <w:szCs w:val="20"/>
              </w:rPr>
            </w:pPr>
            <w:r w:rsidRPr="00A95E0F">
              <w:rPr>
                <w:b/>
                <w:sz w:val="20"/>
                <w:szCs w:val="20"/>
              </w:rPr>
              <w:t>Opracował</w:t>
            </w:r>
            <w:r w:rsidRPr="00A95E0F">
              <w:rPr>
                <w:sz w:val="20"/>
                <w:szCs w:val="20"/>
              </w:rPr>
              <w:t xml:space="preserve">: wychowawca </w:t>
            </w:r>
          </w:p>
          <w:p w:rsidR="00F57933" w:rsidRPr="00A95E0F" w:rsidRDefault="00F57933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………………………………………………………..</w:t>
            </w:r>
          </w:p>
          <w:p w:rsidR="00F57933" w:rsidRPr="00A95E0F" w:rsidRDefault="00F57933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Data                                                    podpis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F57933" w:rsidRPr="00A95E0F" w:rsidRDefault="00F57933" w:rsidP="0013576E">
            <w:pPr>
              <w:rPr>
                <w:sz w:val="20"/>
                <w:szCs w:val="20"/>
              </w:rPr>
            </w:pPr>
            <w:r w:rsidRPr="00ED07EE">
              <w:rPr>
                <w:b/>
                <w:sz w:val="20"/>
                <w:szCs w:val="20"/>
              </w:rPr>
              <w:t>Weryfikował</w:t>
            </w:r>
            <w:r>
              <w:rPr>
                <w:sz w:val="20"/>
                <w:szCs w:val="20"/>
              </w:rPr>
              <w:t>: pedagog</w:t>
            </w:r>
            <w:r w:rsidRPr="00A95E0F">
              <w:rPr>
                <w:sz w:val="20"/>
                <w:szCs w:val="20"/>
              </w:rPr>
              <w:t xml:space="preserve"> </w:t>
            </w:r>
          </w:p>
          <w:p w:rsidR="00F57933" w:rsidRPr="00A95E0F" w:rsidRDefault="00F57933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…………………………………………………………</w:t>
            </w:r>
          </w:p>
          <w:p w:rsidR="00F57933" w:rsidRPr="00A95E0F" w:rsidRDefault="00F57933" w:rsidP="0013576E">
            <w:pPr>
              <w:rPr>
                <w:b/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Data                                                      podpis</w:t>
            </w:r>
          </w:p>
        </w:tc>
      </w:tr>
    </w:tbl>
    <w:p w:rsidR="00F57933" w:rsidRDefault="00F57933" w:rsidP="00F57933"/>
    <w:p w:rsidR="00F57933" w:rsidRPr="00732542" w:rsidRDefault="00F57933" w:rsidP="00F57933"/>
    <w:p w:rsidR="00F57933" w:rsidRPr="00732542" w:rsidRDefault="00F57933" w:rsidP="00F57933"/>
    <w:p w:rsidR="00F57933" w:rsidRPr="00732542" w:rsidRDefault="00F57933" w:rsidP="00F57933"/>
    <w:p w:rsidR="00F57933" w:rsidRPr="00732542" w:rsidRDefault="00F57933" w:rsidP="00F57933"/>
    <w:p w:rsidR="00F57933" w:rsidRPr="00732542" w:rsidRDefault="00F57933" w:rsidP="00F57933"/>
    <w:p w:rsidR="00F57933" w:rsidRDefault="00F57933" w:rsidP="00F57933"/>
    <w:p w:rsidR="00F57933" w:rsidRDefault="00F57933" w:rsidP="00F57933">
      <w:pPr>
        <w:tabs>
          <w:tab w:val="left" w:pos="7471"/>
        </w:tabs>
      </w:pPr>
      <w:r>
        <w:tab/>
      </w:r>
    </w:p>
    <w:p w:rsidR="001C4220" w:rsidRDefault="001C4220"/>
    <w:sectPr w:rsidR="001C4220" w:rsidSect="00F57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1001"/>
    <w:multiLevelType w:val="hybridMultilevel"/>
    <w:tmpl w:val="7BFE1D48"/>
    <w:lvl w:ilvl="0" w:tplc="AE440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E37B7"/>
    <w:multiLevelType w:val="hybridMultilevel"/>
    <w:tmpl w:val="6A441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3"/>
    <w:rsid w:val="001C4220"/>
    <w:rsid w:val="0092169D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15BF-89E0-4F5F-902F-238C5AD8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79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793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F579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2019-09-04T20:10:00Z</dcterms:created>
  <dcterms:modified xsi:type="dcterms:W3CDTF">2019-09-04T20:20:00Z</dcterms:modified>
</cp:coreProperties>
</file>